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76BEA8" w14:textId="2A64FF95" w:rsidR="00F15B00" w:rsidRPr="00B414A3" w:rsidRDefault="00F15B00" w:rsidP="00E43CB4">
      <w:pPr>
        <w:spacing w:before="120" w:after="120"/>
        <w:ind w:left="432" w:hanging="432"/>
        <w:rPr>
          <w:lang w:val="en-CA"/>
        </w:rPr>
        <w:sectPr w:rsidR="00F15B00" w:rsidRPr="00B414A3" w:rsidSect="006F1C2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numRestart w:val="eachSect"/>
          </w:footnotePr>
          <w:pgSz w:w="12240" w:h="15840" w:code="1"/>
          <w:pgMar w:top="720" w:right="1440" w:bottom="576" w:left="1440" w:header="720" w:footer="1440" w:gutter="0"/>
          <w:cols w:space="720"/>
          <w:noEndnote/>
          <w:docGrid w:linePitch="299"/>
        </w:sectPr>
      </w:pPr>
    </w:p>
    <w:p w14:paraId="1E7CF618" w14:textId="77777777" w:rsidR="00A35D30" w:rsidRPr="00B414A3" w:rsidRDefault="00A35D30" w:rsidP="00E43CB4">
      <w:pPr>
        <w:spacing w:before="120" w:after="120"/>
        <w:rPr>
          <w:lang w:val="en-CA"/>
        </w:rPr>
      </w:pPr>
    </w:p>
    <w:sectPr w:rsidR="00A35D30" w:rsidRPr="00B414A3" w:rsidSect="006F1C27">
      <w:footnotePr>
        <w:numRestart w:val="eachSect"/>
      </w:footnotePr>
      <w:pgSz w:w="12240" w:h="15840" w:code="1"/>
      <w:pgMar w:top="720" w:right="1440" w:bottom="576" w:left="1440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505E3E" w14:textId="77777777" w:rsidR="00F9620D" w:rsidRDefault="00F9620D">
      <w:r>
        <w:separator/>
      </w:r>
    </w:p>
  </w:endnote>
  <w:endnote w:type="continuationSeparator" w:id="0">
    <w:p w14:paraId="0839A9E0" w14:textId="77777777" w:rsidR="00F9620D" w:rsidRDefault="00F962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02D16E" w14:textId="77777777" w:rsidR="00702C4A" w:rsidRDefault="00702C4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943B41" w:rsidRPr="003618D9" w14:paraId="00D9EDA4" w14:textId="77777777" w:rsidTr="00533AAC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7FB79053" w14:textId="5F8B0ACC" w:rsidR="00943B41" w:rsidRPr="003618D9" w:rsidRDefault="006F1C27" w:rsidP="00533AAC">
          <w:pPr>
            <w:pStyle w:val="En-tte"/>
            <w:tabs>
              <w:tab w:val="clear" w:pos="4320"/>
              <w:tab w:val="clear" w:pos="8640"/>
            </w:tabs>
            <w:ind w:left="95"/>
            <w:jc w:val="left"/>
            <w:rPr>
              <w:b/>
              <w:sz w:val="18"/>
              <w:szCs w:val="18"/>
              <w:lang w:val="en-CA"/>
            </w:rPr>
          </w:pPr>
          <w:r>
            <w:rPr>
              <w:b/>
              <w:sz w:val="18"/>
              <w:szCs w:val="18"/>
              <w:lang w:val="en-CA"/>
            </w:rPr>
            <w:t>xyxyxy, Version A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4028C9A5" w14:textId="03E586BC" w:rsidR="00943B41" w:rsidRPr="003618D9" w:rsidRDefault="006F1C27" w:rsidP="008915DE">
          <w:pPr>
            <w:jc w:val="center"/>
            <w:rPr>
              <w:sz w:val="18"/>
              <w:szCs w:val="18"/>
              <w:lang w:val="en-CA"/>
            </w:rPr>
          </w:pPr>
          <w:r>
            <w:rPr>
              <w:sz w:val="18"/>
              <w:szCs w:val="18"/>
              <w:lang w:val="en-CA"/>
            </w:rPr>
            <w:t>Practical Examination - Section 1</w:t>
          </w:r>
        </w:p>
      </w:tc>
      <w:tc>
        <w:tcPr>
          <w:tcW w:w="2448" w:type="dxa"/>
          <w:shd w:val="clear" w:color="auto" w:fill="auto"/>
          <w:vAlign w:val="center"/>
        </w:tcPr>
        <w:p w14:paraId="77CCA4C4" w14:textId="1042218C" w:rsidR="00943B41" w:rsidRPr="003618D9" w:rsidRDefault="006F1C27" w:rsidP="00571C2D">
          <w:pPr>
            <w:jc w:val="center"/>
            <w:rPr>
              <w:sz w:val="18"/>
              <w:szCs w:val="18"/>
              <w:lang w:val="en-CA"/>
            </w:rPr>
          </w:pPr>
          <w:r>
            <w:rPr>
              <w:sz w:val="18"/>
              <w:szCs w:val="18"/>
              <w:lang w:val="en-CA"/>
            </w:rPr>
            <w:t>2024-</w:t>
          </w:r>
          <w:r w:rsidR="00702C4A">
            <w:rPr>
              <w:sz w:val="18"/>
              <w:szCs w:val="18"/>
              <w:lang w:val="en-CA"/>
            </w:rPr>
            <w:t>11-12</w:t>
          </w:r>
        </w:p>
      </w:tc>
    </w:tr>
  </w:tbl>
  <w:p w14:paraId="437E5890" w14:textId="77777777" w:rsidR="00943B41" w:rsidRPr="003618D9" w:rsidRDefault="00943B41" w:rsidP="00571C2D">
    <w:pPr>
      <w:pStyle w:val="Pieddepage"/>
      <w:tabs>
        <w:tab w:val="clear" w:pos="4320"/>
        <w:tab w:val="clear" w:pos="8640"/>
      </w:tabs>
      <w:rPr>
        <w:sz w:val="16"/>
        <w:lang w:val="en-C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3C01E2" w14:textId="77777777" w:rsidR="00702C4A" w:rsidRDefault="00702C4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9F509D" w14:textId="77777777" w:rsidR="00F9620D" w:rsidRDefault="00F9620D">
      <w:r>
        <w:separator/>
      </w:r>
    </w:p>
  </w:footnote>
  <w:footnote w:type="continuationSeparator" w:id="0">
    <w:p w14:paraId="799449FE" w14:textId="77777777" w:rsidR="00F9620D" w:rsidRDefault="00F962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44E539" w14:textId="77777777" w:rsidR="00702C4A" w:rsidRDefault="00702C4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80"/>
      <w:gridCol w:w="4320"/>
      <w:gridCol w:w="2160"/>
    </w:tblGrid>
    <w:tr w:rsidR="00943B41" w:rsidRPr="00943B41" w14:paraId="25A74024" w14:textId="77777777" w:rsidTr="00544C95">
      <w:trPr>
        <w:trHeight w:val="288"/>
      </w:trPr>
      <w:tc>
        <w:tcPr>
          <w:tcW w:w="2880" w:type="dxa"/>
          <w:shd w:val="clear" w:color="auto" w:fill="auto"/>
          <w:vAlign w:val="center"/>
        </w:tcPr>
        <w:p w14:paraId="420C555F" w14:textId="5FF2BA46" w:rsidR="00943B41" w:rsidRPr="003618D9" w:rsidRDefault="006F1C27" w:rsidP="00571C2D">
          <w:pPr>
            <w:pStyle w:val="En-tte"/>
            <w:tabs>
              <w:tab w:val="clear" w:pos="4320"/>
              <w:tab w:val="clear" w:pos="8640"/>
            </w:tabs>
            <w:ind w:left="95"/>
            <w:jc w:val="left"/>
            <w:rPr>
              <w:b/>
              <w:sz w:val="18"/>
              <w:szCs w:val="18"/>
              <w:lang w:val="en-CA"/>
            </w:rPr>
          </w:pPr>
          <w:r>
            <w:rPr>
              <w:b/>
              <w:sz w:val="18"/>
              <w:szCs w:val="18"/>
              <w:lang w:val="en-CA"/>
            </w:rPr>
            <w:t>Appendix  - Examiner</w:t>
          </w:r>
        </w:p>
      </w:tc>
      <w:tc>
        <w:tcPr>
          <w:tcW w:w="432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6E340296" w14:textId="3349C286" w:rsidR="00943B41" w:rsidRPr="003618D9" w:rsidRDefault="00943B41" w:rsidP="008915DE">
          <w:pPr>
            <w:jc w:val="center"/>
            <w:rPr>
              <w:sz w:val="18"/>
              <w:szCs w:val="18"/>
              <w:lang w:val="en-CA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5C5435F8" w14:textId="77777777" w:rsidR="00943B41" w:rsidRPr="003618D9" w:rsidRDefault="00943B41" w:rsidP="00F15B00">
          <w:pPr>
            <w:ind w:left="208"/>
            <w:jc w:val="right"/>
            <w:rPr>
              <w:sz w:val="18"/>
              <w:szCs w:val="18"/>
              <w:lang w:val="en-CA"/>
            </w:rPr>
          </w:pPr>
          <w:r w:rsidRPr="003618D9">
            <w:rPr>
              <w:sz w:val="18"/>
              <w:szCs w:val="18"/>
              <w:lang w:val="en-CA"/>
            </w:rPr>
            <w:t xml:space="preserve">Page </w:t>
          </w:r>
          <w:r w:rsidRPr="003618D9">
            <w:rPr>
              <w:sz w:val="18"/>
              <w:szCs w:val="18"/>
              <w:lang w:val="en-CA"/>
            </w:rPr>
            <w:fldChar w:fldCharType="begin"/>
          </w:r>
          <w:r w:rsidRPr="003618D9">
            <w:rPr>
              <w:sz w:val="18"/>
              <w:szCs w:val="18"/>
              <w:lang w:val="en-CA"/>
            </w:rPr>
            <w:instrText xml:space="preserve"> PAGE </w:instrText>
          </w:r>
          <w:r w:rsidRPr="003618D9">
            <w:rPr>
              <w:sz w:val="18"/>
              <w:szCs w:val="18"/>
              <w:lang w:val="en-CA"/>
            </w:rPr>
            <w:fldChar w:fldCharType="separate"/>
          </w:r>
          <w:r w:rsidR="0028589A">
            <w:rPr>
              <w:noProof/>
              <w:sz w:val="18"/>
              <w:szCs w:val="18"/>
              <w:lang w:val="en-CA"/>
            </w:rPr>
            <w:t>2</w:t>
          </w:r>
          <w:r w:rsidRPr="003618D9">
            <w:rPr>
              <w:sz w:val="18"/>
              <w:szCs w:val="18"/>
              <w:lang w:val="en-CA"/>
            </w:rPr>
            <w:fldChar w:fldCharType="end"/>
          </w:r>
          <w:r w:rsidR="003618D9">
            <w:rPr>
              <w:sz w:val="18"/>
              <w:szCs w:val="18"/>
              <w:lang w:val="en-CA"/>
            </w:rPr>
            <w:t xml:space="preserve"> of</w:t>
          </w:r>
          <w:r w:rsidRPr="003618D9">
            <w:rPr>
              <w:sz w:val="18"/>
              <w:szCs w:val="18"/>
              <w:lang w:val="en-CA"/>
            </w:rPr>
            <w:t xml:space="preserve"> </w:t>
          </w:r>
          <w:r w:rsidR="00F15B00" w:rsidRPr="003618D9">
            <w:rPr>
              <w:sz w:val="18"/>
              <w:szCs w:val="18"/>
              <w:lang w:val="en-CA"/>
            </w:rPr>
            <w:t>2</w:t>
          </w:r>
        </w:p>
      </w:tc>
    </w:tr>
  </w:tbl>
  <w:p w14:paraId="1C545EC7" w14:textId="77777777" w:rsidR="00943B41" w:rsidRPr="00167162" w:rsidRDefault="00943B41" w:rsidP="00571C2D">
    <w:pPr>
      <w:pStyle w:val="En-tte"/>
      <w:tabs>
        <w:tab w:val="clear" w:pos="4320"/>
        <w:tab w:val="clear" w:pos="8640"/>
      </w:tabs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6B0CE1" w14:textId="77777777" w:rsidR="00702C4A" w:rsidRDefault="00702C4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5954984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1543773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97830438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2050201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21544563">
    <w:abstractNumId w:val="4"/>
  </w:num>
  <w:num w:numId="6" w16cid:durableId="104093856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2629118">
    <w:abstractNumId w:val="2"/>
  </w:num>
  <w:num w:numId="8" w16cid:durableId="12515445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07CB"/>
    <w:rsid w:val="00005979"/>
    <w:rsid w:val="00006516"/>
    <w:rsid w:val="000138F2"/>
    <w:rsid w:val="000502AB"/>
    <w:rsid w:val="00050FFA"/>
    <w:rsid w:val="0006580C"/>
    <w:rsid w:val="000839B8"/>
    <w:rsid w:val="000A168E"/>
    <w:rsid w:val="000D200A"/>
    <w:rsid w:val="000E776C"/>
    <w:rsid w:val="001010A3"/>
    <w:rsid w:val="0010511A"/>
    <w:rsid w:val="001100C8"/>
    <w:rsid w:val="00110245"/>
    <w:rsid w:val="001111CE"/>
    <w:rsid w:val="00121A7A"/>
    <w:rsid w:val="00121E64"/>
    <w:rsid w:val="00171ACE"/>
    <w:rsid w:val="00174188"/>
    <w:rsid w:val="001B7E2B"/>
    <w:rsid w:val="001F6B1D"/>
    <w:rsid w:val="00204700"/>
    <w:rsid w:val="0025263A"/>
    <w:rsid w:val="00274E63"/>
    <w:rsid w:val="0028589A"/>
    <w:rsid w:val="002B7B7E"/>
    <w:rsid w:val="002E6AB0"/>
    <w:rsid w:val="002F174A"/>
    <w:rsid w:val="00307C77"/>
    <w:rsid w:val="00351597"/>
    <w:rsid w:val="003618D9"/>
    <w:rsid w:val="003629A7"/>
    <w:rsid w:val="0038573E"/>
    <w:rsid w:val="00397F99"/>
    <w:rsid w:val="003A3100"/>
    <w:rsid w:val="003A4582"/>
    <w:rsid w:val="003A67AC"/>
    <w:rsid w:val="003D355D"/>
    <w:rsid w:val="0042682A"/>
    <w:rsid w:val="00446594"/>
    <w:rsid w:val="00446898"/>
    <w:rsid w:val="00450081"/>
    <w:rsid w:val="00454D8C"/>
    <w:rsid w:val="00493687"/>
    <w:rsid w:val="004A7441"/>
    <w:rsid w:val="004B4664"/>
    <w:rsid w:val="004C7FD4"/>
    <w:rsid w:val="004D2FE9"/>
    <w:rsid w:val="004D4F8B"/>
    <w:rsid w:val="0050351B"/>
    <w:rsid w:val="00522730"/>
    <w:rsid w:val="005255FE"/>
    <w:rsid w:val="00533AAC"/>
    <w:rsid w:val="005430CD"/>
    <w:rsid w:val="00544C95"/>
    <w:rsid w:val="00571C2D"/>
    <w:rsid w:val="00576B4C"/>
    <w:rsid w:val="00577838"/>
    <w:rsid w:val="005832AB"/>
    <w:rsid w:val="0058431A"/>
    <w:rsid w:val="005D3F6C"/>
    <w:rsid w:val="005E57C4"/>
    <w:rsid w:val="0062113B"/>
    <w:rsid w:val="00640AE6"/>
    <w:rsid w:val="006807CB"/>
    <w:rsid w:val="006B0ED7"/>
    <w:rsid w:val="006B2311"/>
    <w:rsid w:val="006D357F"/>
    <w:rsid w:val="006F0F9D"/>
    <w:rsid w:val="006F1C27"/>
    <w:rsid w:val="00702C4A"/>
    <w:rsid w:val="007308C4"/>
    <w:rsid w:val="007325BF"/>
    <w:rsid w:val="00733A9C"/>
    <w:rsid w:val="00733EF6"/>
    <w:rsid w:val="00740FA7"/>
    <w:rsid w:val="0077307E"/>
    <w:rsid w:val="00794DB4"/>
    <w:rsid w:val="007A4711"/>
    <w:rsid w:val="007A6C1E"/>
    <w:rsid w:val="007B2D34"/>
    <w:rsid w:val="007C363D"/>
    <w:rsid w:val="007D4E60"/>
    <w:rsid w:val="00805179"/>
    <w:rsid w:val="008203D9"/>
    <w:rsid w:val="00867C4E"/>
    <w:rsid w:val="008752A7"/>
    <w:rsid w:val="00881073"/>
    <w:rsid w:val="0089024B"/>
    <w:rsid w:val="008915DE"/>
    <w:rsid w:val="008A0175"/>
    <w:rsid w:val="008E144B"/>
    <w:rsid w:val="00920BAF"/>
    <w:rsid w:val="009242E6"/>
    <w:rsid w:val="00942CC2"/>
    <w:rsid w:val="00943B41"/>
    <w:rsid w:val="00955981"/>
    <w:rsid w:val="00956E4B"/>
    <w:rsid w:val="00961D4F"/>
    <w:rsid w:val="009651C3"/>
    <w:rsid w:val="00973B63"/>
    <w:rsid w:val="00980949"/>
    <w:rsid w:val="0098552F"/>
    <w:rsid w:val="009A03B8"/>
    <w:rsid w:val="009A7B13"/>
    <w:rsid w:val="009C3CF2"/>
    <w:rsid w:val="009D0A1C"/>
    <w:rsid w:val="009D0E24"/>
    <w:rsid w:val="009F2809"/>
    <w:rsid w:val="00A0254E"/>
    <w:rsid w:val="00A03D0D"/>
    <w:rsid w:val="00A146BA"/>
    <w:rsid w:val="00A14E44"/>
    <w:rsid w:val="00A35D30"/>
    <w:rsid w:val="00A379A6"/>
    <w:rsid w:val="00A7403E"/>
    <w:rsid w:val="00A75665"/>
    <w:rsid w:val="00A94CE3"/>
    <w:rsid w:val="00AA5F08"/>
    <w:rsid w:val="00AB0EEF"/>
    <w:rsid w:val="00AC34E9"/>
    <w:rsid w:val="00AE2602"/>
    <w:rsid w:val="00AF56BC"/>
    <w:rsid w:val="00B271D6"/>
    <w:rsid w:val="00B273CB"/>
    <w:rsid w:val="00B414A3"/>
    <w:rsid w:val="00B500A4"/>
    <w:rsid w:val="00BC15A4"/>
    <w:rsid w:val="00BC67E3"/>
    <w:rsid w:val="00BD3A0B"/>
    <w:rsid w:val="00BD5C6F"/>
    <w:rsid w:val="00C1255E"/>
    <w:rsid w:val="00C15440"/>
    <w:rsid w:val="00C575A6"/>
    <w:rsid w:val="00C815E3"/>
    <w:rsid w:val="00C86608"/>
    <w:rsid w:val="00C9393F"/>
    <w:rsid w:val="00CA3D6F"/>
    <w:rsid w:val="00CB46E3"/>
    <w:rsid w:val="00CB59EE"/>
    <w:rsid w:val="00CD4812"/>
    <w:rsid w:val="00CD642C"/>
    <w:rsid w:val="00CF3FBC"/>
    <w:rsid w:val="00D00E6F"/>
    <w:rsid w:val="00D3430E"/>
    <w:rsid w:val="00D36B46"/>
    <w:rsid w:val="00D50A37"/>
    <w:rsid w:val="00D71ED4"/>
    <w:rsid w:val="00D75033"/>
    <w:rsid w:val="00D83AAB"/>
    <w:rsid w:val="00D8598C"/>
    <w:rsid w:val="00DB00B4"/>
    <w:rsid w:val="00DB4FFB"/>
    <w:rsid w:val="00DD3013"/>
    <w:rsid w:val="00DD3F27"/>
    <w:rsid w:val="00DE4BBB"/>
    <w:rsid w:val="00DF153B"/>
    <w:rsid w:val="00E004B4"/>
    <w:rsid w:val="00E10EEF"/>
    <w:rsid w:val="00E43CB4"/>
    <w:rsid w:val="00E61979"/>
    <w:rsid w:val="00E76570"/>
    <w:rsid w:val="00EA14AB"/>
    <w:rsid w:val="00EA67A9"/>
    <w:rsid w:val="00EC291B"/>
    <w:rsid w:val="00EC542E"/>
    <w:rsid w:val="00EF4F2F"/>
    <w:rsid w:val="00F026AE"/>
    <w:rsid w:val="00F15B00"/>
    <w:rsid w:val="00F36602"/>
    <w:rsid w:val="00F9620D"/>
    <w:rsid w:val="00FA5457"/>
    <w:rsid w:val="00FB194D"/>
    <w:rsid w:val="00FB3142"/>
    <w:rsid w:val="00FC0070"/>
    <w:rsid w:val="00FC552B"/>
    <w:rsid w:val="00FD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359C1A"/>
  <w15:docId w15:val="{737F2994-19DD-426B-8C4B-A0277CE84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68E"/>
    <w:pPr>
      <w:widowControl w:val="0"/>
      <w:jc w:val="both"/>
    </w:pPr>
    <w:rPr>
      <w:rFonts w:ascii="Arial" w:hAnsi="Arial"/>
      <w:sz w:val="22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6807C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8203D9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9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ccaa408-bfe8-4c26-a04c-0f7a10619bf9" xsi:nil="true"/>
    <lcf76f155ced4ddcb4097134ff3c332f xmlns="70409b95-1f92-41a8-bff8-c6d4892a5b6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27F62FB-0F39-4D24-B350-9DEC31C8A47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8F46CEE-7FDB-4B45-99CF-4D33B225A36F}"/>
</file>

<file path=customXml/itemProps3.xml><?xml version="1.0" encoding="utf-8"?>
<ds:datastoreItem xmlns:ds="http://schemas.openxmlformats.org/officeDocument/2006/customXml" ds:itemID="{9FDF01E9-7AD5-4994-AA39-76DA7024893D}"/>
</file>

<file path=customXml/itemProps4.xml><?xml version="1.0" encoding="utf-8"?>
<ds:datastoreItem xmlns:ds="http://schemas.openxmlformats.org/officeDocument/2006/customXml" ds:itemID="{23822B06-827B-4584-AB54-5EA980F689F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4</cp:revision>
  <cp:lastPrinted>2016-10-14T15:00:00Z</cp:lastPrinted>
  <dcterms:created xsi:type="dcterms:W3CDTF">2024-02-16T16:29:00Z</dcterms:created>
  <dcterms:modified xsi:type="dcterms:W3CDTF">2024-11-12T15:35:00Z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a48ecf-d280-4260-a45c-33838e163776_Enabled">
    <vt:lpwstr>true</vt:lpwstr>
  </property>
  <property fmtid="{D5CDD505-2E9C-101B-9397-08002B2CF9AE}" pid="3" name="MSIP_Label_2ba48ecf-d280-4260-a45c-33838e163776_SetDate">
    <vt:lpwstr>2024-02-16T16:21:15Z</vt:lpwstr>
  </property>
  <property fmtid="{D5CDD505-2E9C-101B-9397-08002B2CF9AE}" pid="4" name="MSIP_Label_2ba48ecf-d280-4260-a45c-33838e163776_Method">
    <vt:lpwstr>Standard</vt:lpwstr>
  </property>
  <property fmtid="{D5CDD505-2E9C-101B-9397-08002B2CF9AE}" pid="5" name="MSIP_Label_2ba48ecf-d280-4260-a45c-33838e163776_Name">
    <vt:lpwstr>Donnees Internes</vt:lpwstr>
  </property>
  <property fmtid="{D5CDD505-2E9C-101B-9397-08002B2CF9AE}" pid="6" name="MSIP_Label_2ba48ecf-d280-4260-a45c-33838e163776_SiteId">
    <vt:lpwstr>62668401-1d77-4187-9dc4-33c0e584a6bc</vt:lpwstr>
  </property>
  <property fmtid="{D5CDD505-2E9C-101B-9397-08002B2CF9AE}" pid="7" name="MSIP_Label_2ba48ecf-d280-4260-a45c-33838e163776_ActionId">
    <vt:lpwstr>946e25b5-9442-47bf-bb7c-7c8940c5ef83</vt:lpwstr>
  </property>
  <property fmtid="{D5CDD505-2E9C-101B-9397-08002B2CF9AE}" pid="8" name="MSIP_Label_2ba48ecf-d280-4260-a45c-33838e163776_ContentBits">
    <vt:lpwstr>0</vt:lpwstr>
  </property>
  <property fmtid="{D5CDD505-2E9C-101B-9397-08002B2CF9AE}" pid="9" name="ContentTypeId">
    <vt:lpwstr>0x010100D9BDF9C1686C5A4E9570E4C4D06843DE</vt:lpwstr>
  </property>
</Properties>
</file>